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A76A72" w:rsidRDefault="000A6DAC" w:rsidP="006D2FF4">
      <w:pPr>
        <w:jc w:val="right"/>
        <w:rPr>
          <w:rFonts w:ascii="Arial Narrow" w:hAnsi="Arial Narrow"/>
          <w:sz w:val="20"/>
          <w:szCs w:val="20"/>
        </w:rPr>
      </w:pPr>
    </w:p>
    <w:p w14:paraId="3308547E" w14:textId="73D51266" w:rsidR="000A6DAC" w:rsidRPr="00A76A72" w:rsidRDefault="000A6DAC" w:rsidP="006D2FF4">
      <w:pPr>
        <w:jc w:val="right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Gdynia, dnia </w:t>
      </w:r>
      <w:r w:rsidR="0052485B" w:rsidRPr="00A76A72">
        <w:rPr>
          <w:rFonts w:ascii="Arial Narrow" w:hAnsi="Arial Narrow"/>
          <w:sz w:val="20"/>
          <w:szCs w:val="20"/>
        </w:rPr>
        <w:t>13.10</w:t>
      </w:r>
      <w:r w:rsidR="00A13EF1" w:rsidRPr="00A76A72">
        <w:rPr>
          <w:rFonts w:ascii="Arial Narrow" w:hAnsi="Arial Narrow"/>
          <w:sz w:val="20"/>
          <w:szCs w:val="20"/>
        </w:rPr>
        <w:t>.2021</w:t>
      </w:r>
      <w:r w:rsidRPr="00A76A72">
        <w:rPr>
          <w:rFonts w:ascii="Arial Narrow" w:hAnsi="Arial Narrow"/>
          <w:sz w:val="20"/>
          <w:szCs w:val="20"/>
        </w:rPr>
        <w:t xml:space="preserve"> r.</w:t>
      </w:r>
    </w:p>
    <w:p w14:paraId="75CF2D18" w14:textId="7DD86ED9" w:rsidR="00487C2E" w:rsidRPr="00A76A72" w:rsidRDefault="00487C2E" w:rsidP="006D2FF4">
      <w:pPr>
        <w:jc w:val="center"/>
        <w:rPr>
          <w:rFonts w:ascii="Arial Narrow" w:hAnsi="Arial Narrow"/>
          <w:b/>
          <w:sz w:val="20"/>
          <w:szCs w:val="20"/>
        </w:rPr>
      </w:pPr>
    </w:p>
    <w:p w14:paraId="73216634" w14:textId="77777777" w:rsidR="00B7066C" w:rsidRPr="00A76A72" w:rsidRDefault="00B7066C" w:rsidP="006D2FF4">
      <w:pPr>
        <w:jc w:val="center"/>
        <w:rPr>
          <w:rFonts w:ascii="Arial Narrow" w:hAnsi="Arial Narrow"/>
          <w:b/>
          <w:sz w:val="20"/>
          <w:szCs w:val="20"/>
        </w:rPr>
      </w:pPr>
    </w:p>
    <w:p w14:paraId="619E3B7D" w14:textId="3989C81F" w:rsidR="000A6DAC" w:rsidRPr="00A76A72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A76A72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BB0EA5" w:rsidRPr="00A76A72">
        <w:rPr>
          <w:rFonts w:ascii="Arial Narrow" w:hAnsi="Arial Narrow"/>
          <w:b/>
          <w:sz w:val="20"/>
          <w:szCs w:val="20"/>
        </w:rPr>
        <w:t xml:space="preserve">CZĘŚCIOWYM </w:t>
      </w:r>
      <w:r w:rsidRPr="00A76A72">
        <w:rPr>
          <w:rFonts w:ascii="Arial Narrow" w:hAnsi="Arial Narrow"/>
          <w:b/>
          <w:sz w:val="20"/>
          <w:szCs w:val="20"/>
        </w:rPr>
        <w:t>KONKURSU OFERT</w:t>
      </w:r>
      <w:r w:rsidRPr="00A76A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BFB41F7" w14:textId="77777777" w:rsidR="00487C2E" w:rsidRPr="00A76A72" w:rsidRDefault="00487C2E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</w:p>
    <w:p w14:paraId="0E5D22D3" w14:textId="4BD09C42" w:rsidR="000A6DAC" w:rsidRPr="00A76A72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A76A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2485B" w:rsidRPr="00A76A72">
        <w:rPr>
          <w:rFonts w:ascii="Arial Narrow" w:hAnsi="Arial Narrow"/>
          <w:sz w:val="20"/>
          <w:szCs w:val="20"/>
          <w:u w:val="single"/>
        </w:rPr>
        <w:t>27.09</w:t>
      </w:r>
      <w:r w:rsidR="00A13EF1" w:rsidRPr="00A76A72">
        <w:rPr>
          <w:rFonts w:ascii="Arial Narrow" w:hAnsi="Arial Narrow"/>
          <w:sz w:val="20"/>
          <w:szCs w:val="20"/>
          <w:u w:val="single"/>
        </w:rPr>
        <w:t>.2021</w:t>
      </w:r>
      <w:r w:rsidRPr="00A76A7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52485B" w:rsidRPr="00A76A72">
        <w:rPr>
          <w:rFonts w:ascii="Arial Narrow" w:hAnsi="Arial Narrow"/>
          <w:sz w:val="20"/>
          <w:szCs w:val="20"/>
          <w:u w:val="single"/>
        </w:rPr>
        <w:t>41</w:t>
      </w:r>
      <w:r w:rsidR="00A13EF1" w:rsidRPr="00A76A72">
        <w:rPr>
          <w:rFonts w:ascii="Arial Narrow" w:hAnsi="Arial Narrow"/>
          <w:sz w:val="20"/>
          <w:szCs w:val="20"/>
          <w:u w:val="single"/>
        </w:rPr>
        <w:t>/2021</w:t>
      </w:r>
    </w:p>
    <w:p w14:paraId="260DA829" w14:textId="6412D4F0" w:rsidR="000A6DAC" w:rsidRDefault="000A6DAC" w:rsidP="006D2FF4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52485B" w:rsidRPr="00A76A72">
        <w:rPr>
          <w:rFonts w:ascii="Arial Narrow" w:hAnsi="Arial Narrow"/>
          <w:sz w:val="20"/>
          <w:szCs w:val="20"/>
        </w:rPr>
        <w:t>27.09</w:t>
      </w:r>
      <w:r w:rsidR="00A13EF1" w:rsidRPr="00A76A72">
        <w:rPr>
          <w:rFonts w:ascii="Arial Narrow" w:hAnsi="Arial Narrow"/>
          <w:sz w:val="20"/>
          <w:szCs w:val="20"/>
        </w:rPr>
        <w:t>.2021</w:t>
      </w:r>
      <w:r w:rsidRPr="00A76A72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A76A72">
        <w:rPr>
          <w:rFonts w:ascii="Arial Narrow" w:hAnsi="Arial Narrow"/>
          <w:sz w:val="20"/>
          <w:szCs w:val="20"/>
        </w:rPr>
        <w:t>2</w:t>
      </w:r>
      <w:r w:rsidR="006D2FF4" w:rsidRPr="00A76A72">
        <w:rPr>
          <w:rFonts w:ascii="Arial Narrow" w:hAnsi="Arial Narrow"/>
          <w:sz w:val="20"/>
          <w:szCs w:val="20"/>
        </w:rPr>
        <w:t>1</w:t>
      </w:r>
      <w:r w:rsidR="008372F9" w:rsidRPr="00A76A72">
        <w:rPr>
          <w:rFonts w:ascii="Arial Narrow" w:hAnsi="Arial Narrow"/>
          <w:sz w:val="20"/>
          <w:szCs w:val="20"/>
        </w:rPr>
        <w:t xml:space="preserve"> r.</w:t>
      </w:r>
      <w:r w:rsidRPr="00A76A72">
        <w:rPr>
          <w:rFonts w:ascii="Arial Narrow" w:hAnsi="Arial Narrow"/>
          <w:sz w:val="20"/>
          <w:szCs w:val="20"/>
        </w:rPr>
        <w:t xml:space="preserve"> poz. </w:t>
      </w:r>
      <w:r w:rsidR="006D2FF4" w:rsidRPr="00A76A72">
        <w:rPr>
          <w:rFonts w:ascii="Arial Narrow" w:hAnsi="Arial Narrow"/>
          <w:sz w:val="20"/>
          <w:szCs w:val="20"/>
        </w:rPr>
        <w:t>711</w:t>
      </w:r>
      <w:r w:rsidRPr="00A76A72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52485B" w:rsidRPr="00A76A72">
        <w:rPr>
          <w:rFonts w:ascii="Arial Narrow" w:hAnsi="Arial Narrow"/>
          <w:sz w:val="20"/>
          <w:szCs w:val="20"/>
        </w:rPr>
        <w:t>41</w:t>
      </w:r>
      <w:r w:rsidR="00A13EF1" w:rsidRPr="00A76A72">
        <w:rPr>
          <w:rFonts w:ascii="Arial Narrow" w:hAnsi="Arial Narrow"/>
          <w:sz w:val="20"/>
          <w:szCs w:val="20"/>
        </w:rPr>
        <w:t>/2021</w:t>
      </w:r>
      <w:r w:rsidRPr="00A76A72">
        <w:rPr>
          <w:rFonts w:ascii="Arial Narrow" w:hAnsi="Arial Narrow"/>
          <w:sz w:val="20"/>
          <w:szCs w:val="20"/>
        </w:rPr>
        <w:t xml:space="preserve"> informuje </w:t>
      </w:r>
      <w:r w:rsidRPr="00A76A72">
        <w:rPr>
          <w:rFonts w:ascii="Arial Narrow" w:hAnsi="Arial Narrow"/>
          <w:sz w:val="20"/>
          <w:szCs w:val="20"/>
        </w:rPr>
        <w:br/>
        <w:t xml:space="preserve">o rozstrzygnięciu </w:t>
      </w:r>
      <w:r w:rsidR="00BB0EA5" w:rsidRPr="00A76A72">
        <w:rPr>
          <w:rFonts w:ascii="Arial Narrow" w:hAnsi="Arial Narrow"/>
          <w:sz w:val="20"/>
          <w:szCs w:val="20"/>
        </w:rPr>
        <w:t xml:space="preserve">częściowym </w:t>
      </w:r>
      <w:r w:rsidRPr="00A76A72">
        <w:rPr>
          <w:rFonts w:ascii="Arial Narrow" w:hAnsi="Arial Narrow"/>
          <w:sz w:val="20"/>
          <w:szCs w:val="20"/>
        </w:rPr>
        <w:t>postępowania konkursowego w następujących zakresach świadczeń:</w:t>
      </w:r>
    </w:p>
    <w:p w14:paraId="417FE343" w14:textId="77777777" w:rsidR="00A76A72" w:rsidRPr="00A76A72" w:rsidRDefault="00A76A72" w:rsidP="00A76A7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05E0DCE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76A72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w Oddziale Chorób Wewnętrznych, Gastroenterologii i Geriatrii – ordynacja i dyżury.</w:t>
      </w:r>
    </w:p>
    <w:p w14:paraId="3CEFD89B" w14:textId="77777777" w:rsidR="0052485B" w:rsidRPr="00A76A72" w:rsidRDefault="0052485B" w:rsidP="0052485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Fonts w:ascii="Arial Narrow" w:hAnsi="Arial Narrow"/>
          <w:b/>
          <w:bCs/>
          <w:sz w:val="20"/>
          <w:szCs w:val="20"/>
        </w:rPr>
        <w:t>BRAK OFERT</w:t>
      </w:r>
    </w:p>
    <w:p w14:paraId="44BE2087" w14:textId="6972110A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 w:rsidRPr="00A76A72">
        <w:rPr>
          <w:rFonts w:ascii="Arial Narrow" w:hAnsi="Arial Narrow"/>
          <w:sz w:val="20"/>
          <w:szCs w:val="20"/>
        </w:rPr>
        <w:t>41</w:t>
      </w:r>
      <w:r w:rsidRPr="00A76A72">
        <w:rPr>
          <w:rFonts w:ascii="Arial Narrow" w:hAnsi="Arial Narrow"/>
          <w:sz w:val="20"/>
          <w:szCs w:val="20"/>
        </w:rPr>
        <w:t>/2021 z powodu braku ofert.</w:t>
      </w:r>
    </w:p>
    <w:p w14:paraId="6D2E7067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CF2AF69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76A72">
        <w:rPr>
          <w:rFonts w:ascii="Arial Narrow" w:hAnsi="Arial Narrow"/>
          <w:b/>
          <w:bCs/>
          <w:sz w:val="20"/>
          <w:szCs w:val="20"/>
          <w:u w:val="single"/>
        </w:rPr>
        <w:t xml:space="preserve">III.2. Udzielanie świadczeń zdrowotnych w ramach kontraktu lekarskiego w Oddziale Urologii – ordynacja </w:t>
      </w:r>
      <w:r w:rsidRPr="00A76A72">
        <w:rPr>
          <w:rFonts w:ascii="Arial Narrow" w:hAnsi="Arial Narrow"/>
          <w:b/>
          <w:bCs/>
          <w:sz w:val="20"/>
          <w:szCs w:val="20"/>
          <w:u w:val="single"/>
        </w:rPr>
        <w:br/>
        <w:t>i dyżury pod telefonem, świadczenie usług w ramach przyjazdu na wezwanie oraz praca w Poradni przyszpitalnej.</w:t>
      </w:r>
    </w:p>
    <w:p w14:paraId="4F5AA9A2" w14:textId="77777777" w:rsidR="0052485B" w:rsidRPr="00A76A72" w:rsidRDefault="0052485B" w:rsidP="0052485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Fonts w:ascii="Arial Narrow" w:hAnsi="Arial Narrow"/>
          <w:b/>
          <w:bCs/>
          <w:sz w:val="20"/>
          <w:szCs w:val="20"/>
        </w:rPr>
        <w:t>BRAK OFERT</w:t>
      </w:r>
    </w:p>
    <w:p w14:paraId="15403D38" w14:textId="642A98A5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41/2021 z powodu braku ofert.</w:t>
      </w:r>
    </w:p>
    <w:p w14:paraId="5C793A4D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1BE7537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76A72">
        <w:rPr>
          <w:rFonts w:ascii="Arial Narrow" w:hAnsi="Arial Narrow"/>
          <w:b/>
          <w:bCs/>
          <w:sz w:val="20"/>
          <w:szCs w:val="20"/>
          <w:u w:val="single"/>
        </w:rPr>
        <w:t xml:space="preserve">III.3. Udzielanie świadczeń zdrowotnych w ramach kontraktu lekarskiego w Oddziale Neurologii </w:t>
      </w:r>
      <w:r w:rsidRPr="00A76A72">
        <w:rPr>
          <w:rFonts w:ascii="Arial Narrow" w:hAnsi="Arial Narrow"/>
          <w:b/>
          <w:bCs/>
          <w:sz w:val="20"/>
          <w:szCs w:val="20"/>
          <w:u w:val="single"/>
        </w:rPr>
        <w:br/>
        <w:t>z Oddziałem Udarowym – ordynacja i dyżury.</w:t>
      </w:r>
    </w:p>
    <w:p w14:paraId="0F90D830" w14:textId="77777777" w:rsidR="0052485B" w:rsidRPr="00A76A72" w:rsidRDefault="0052485B" w:rsidP="0052485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Fonts w:ascii="Arial Narrow" w:hAnsi="Arial Narrow"/>
          <w:b/>
          <w:bCs/>
          <w:sz w:val="20"/>
          <w:szCs w:val="20"/>
        </w:rPr>
        <w:t>BRAK OFERT</w:t>
      </w:r>
    </w:p>
    <w:p w14:paraId="72A37F44" w14:textId="7B0D3BFA" w:rsidR="0052485B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41/2021 z powodu braku ofert.</w:t>
      </w:r>
    </w:p>
    <w:p w14:paraId="45C2E041" w14:textId="6021EFF5" w:rsidR="004B3687" w:rsidRDefault="004B3687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43B1DE3" w14:textId="77777777" w:rsidR="004B3687" w:rsidRPr="00FF0C7A" w:rsidRDefault="004B3687" w:rsidP="004B3687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F0C7A">
        <w:rPr>
          <w:rFonts w:ascii="Arial Narrow" w:hAnsi="Arial Narrow"/>
          <w:b/>
          <w:bCs/>
          <w:sz w:val="20"/>
          <w:szCs w:val="20"/>
          <w:u w:val="single"/>
        </w:rPr>
        <w:t xml:space="preserve">III.6. Udzielanie świadczeń zdrowotnych w ramach kontraktu lekarskiego w Oddziale Chirurgii Ogólnej </w:t>
      </w:r>
      <w:r w:rsidRPr="00FF0C7A">
        <w:rPr>
          <w:rFonts w:ascii="Arial Narrow" w:hAnsi="Arial Narrow"/>
          <w:b/>
          <w:bCs/>
          <w:sz w:val="20"/>
          <w:szCs w:val="20"/>
          <w:u w:val="single"/>
        </w:rPr>
        <w:br/>
        <w:t>i Onkologicznej – ordynacja i dyżury.</w:t>
      </w:r>
    </w:p>
    <w:p w14:paraId="10FF7BC0" w14:textId="1B3B8099" w:rsidR="004B3687" w:rsidRDefault="004B3687" w:rsidP="004B3687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FF0C7A">
        <w:rPr>
          <w:rFonts w:ascii="Arial Narrow" w:hAnsi="Arial Narrow"/>
          <w:b/>
          <w:sz w:val="20"/>
          <w:szCs w:val="20"/>
          <w:lang w:eastAsia="pl-PL"/>
        </w:rPr>
        <w:t>Oferta nr 1 –</w:t>
      </w:r>
      <w:r w:rsidRPr="00FF0C7A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F4688A">
        <w:rPr>
          <w:rStyle w:val="Pogrubienie"/>
          <w:rFonts w:ascii="Arial Narrow" w:hAnsi="Arial Narrow"/>
          <w:b w:val="0"/>
          <w:sz w:val="20"/>
          <w:szCs w:val="20"/>
        </w:rPr>
        <w:t>Artur Szczygielski</w:t>
      </w:r>
      <w:r w:rsidRPr="00FF0C7A">
        <w:rPr>
          <w:rFonts w:ascii="Arial Narrow" w:hAnsi="Arial Narrow" w:cs="Arial Narrow"/>
          <w:sz w:val="20"/>
          <w:szCs w:val="20"/>
        </w:rPr>
        <w:t xml:space="preserve"> z siedzibą w </w:t>
      </w:r>
      <w:r w:rsidRPr="00FF0C7A">
        <w:rPr>
          <w:rFonts w:ascii="Arial Narrow" w:hAnsi="Arial Narrow"/>
          <w:sz w:val="20"/>
          <w:szCs w:val="20"/>
        </w:rPr>
        <w:t>84-200 Wejherowo, Os. Kaszubskie nr 20, lok. 87</w:t>
      </w:r>
      <w:r>
        <w:rPr>
          <w:rFonts w:ascii="Arial Narrow" w:hAnsi="Arial Narrow"/>
          <w:sz w:val="20"/>
          <w:szCs w:val="20"/>
        </w:rPr>
        <w:t>;</w:t>
      </w:r>
    </w:p>
    <w:p w14:paraId="114620CE" w14:textId="77777777" w:rsidR="004B3687" w:rsidRPr="00A76A72" w:rsidRDefault="004B3687" w:rsidP="004B368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6A7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4C128C6" w14:textId="4A652F64" w:rsidR="004B3687" w:rsidRPr="00A76A72" w:rsidRDefault="004B3687" w:rsidP="004B3687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6A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A76A72">
        <w:rPr>
          <w:rFonts w:ascii="Arial Narrow" w:hAnsi="Arial Narrow"/>
          <w:sz w:val="20"/>
          <w:szCs w:val="20"/>
        </w:rPr>
        <w:t>Szczegółowych Warunków Konkursu Ofert na udzielanie świadczeń zdrowotnych nr 41/2021 wybrano w/w ofertę, gdyż z okoliczności wynika, że na ogłoszony ponownie na tych samych warunkach konkurs ofert nie wpłynie więcej ofert.</w:t>
      </w:r>
    </w:p>
    <w:p w14:paraId="05564E11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5C701DAE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76A72">
        <w:rPr>
          <w:rFonts w:ascii="Arial Narrow" w:hAnsi="Arial Narrow"/>
          <w:b/>
          <w:bCs/>
          <w:sz w:val="20"/>
          <w:szCs w:val="20"/>
          <w:u w:val="single"/>
        </w:rPr>
        <w:t xml:space="preserve">III.8. Udzielanie świadczeń zdrowotnych w ramach kontraktu lekarskiego w Oddziale Anestezjologii </w:t>
      </w:r>
      <w:r w:rsidRPr="00A76A72">
        <w:rPr>
          <w:rFonts w:ascii="Arial Narrow" w:hAnsi="Arial Narrow"/>
          <w:b/>
          <w:bCs/>
          <w:sz w:val="20"/>
          <w:szCs w:val="20"/>
          <w:u w:val="single"/>
        </w:rPr>
        <w:br/>
        <w:t>i Intensywnej Terapii - wykonywanie angiografii naczyń mózgowych w celu stwierdzenia trwałego, nieodwracalnego ustania czynności mózgu.</w:t>
      </w:r>
    </w:p>
    <w:p w14:paraId="2F45D533" w14:textId="77777777" w:rsidR="0052485B" w:rsidRPr="00A76A72" w:rsidRDefault="0052485B" w:rsidP="0052485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Fonts w:ascii="Arial Narrow" w:hAnsi="Arial Narrow"/>
          <w:b/>
          <w:bCs/>
          <w:sz w:val="20"/>
          <w:szCs w:val="20"/>
        </w:rPr>
        <w:t>BRAK OFERT</w:t>
      </w:r>
    </w:p>
    <w:p w14:paraId="542F9389" w14:textId="2510CD9C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lastRenderedPageBreak/>
        <w:t>Postępowanie konkursowe zostało unieważnione na podstawie pkt XI.1.1.1 Szczegółowych Warunków Konkursu Ofert na udzielanie świadczeń zdrowotnych nr 41/2021 z powodu braku ofert.</w:t>
      </w:r>
    </w:p>
    <w:p w14:paraId="403BBF8B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F3009FE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76A72">
        <w:rPr>
          <w:rFonts w:ascii="Arial Narrow" w:hAnsi="Arial Narrow"/>
          <w:b/>
          <w:bCs/>
          <w:sz w:val="20"/>
          <w:szCs w:val="20"/>
          <w:u w:val="single"/>
        </w:rPr>
        <w:t>III.9. Udzielanie świadczeń zdrowotnych w ramach kontraktu lekarskiego w Oddziale Położnictwa i Ginekologii – ordynacja i dyżury.</w:t>
      </w:r>
    </w:p>
    <w:p w14:paraId="4AEE4B97" w14:textId="77777777" w:rsidR="0052485B" w:rsidRPr="00A76A72" w:rsidRDefault="0052485B" w:rsidP="0052485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Fonts w:ascii="Arial Narrow" w:hAnsi="Arial Narrow"/>
          <w:b/>
          <w:bCs/>
          <w:sz w:val="20"/>
          <w:szCs w:val="20"/>
        </w:rPr>
        <w:t>BRAK OFERT</w:t>
      </w:r>
    </w:p>
    <w:p w14:paraId="00FC2E98" w14:textId="32D6C862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41/2021 z powodu braku ofert.</w:t>
      </w:r>
    </w:p>
    <w:p w14:paraId="65941E1C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9721398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76A72">
        <w:rPr>
          <w:rFonts w:ascii="Arial Narrow" w:hAnsi="Arial Narrow"/>
          <w:b/>
          <w:bCs/>
          <w:sz w:val="20"/>
          <w:szCs w:val="20"/>
          <w:u w:val="single"/>
        </w:rPr>
        <w:t>III.11. Udzielanie świadczeń zdrowotnych w Oddziale Kardiologii i Angiologii Interwencyjnej – procedury z zakresu elektrofizjologii, elektrofizjologii zakończonej ablacją.</w:t>
      </w:r>
    </w:p>
    <w:p w14:paraId="386693AC" w14:textId="24345F85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Arial Narrow"/>
          <w:bCs/>
          <w:sz w:val="20"/>
          <w:szCs w:val="20"/>
        </w:rPr>
      </w:pPr>
      <w:r w:rsidRPr="00A76A72">
        <w:rPr>
          <w:rFonts w:ascii="Arial Narrow" w:hAnsi="Arial Narrow"/>
          <w:b/>
          <w:sz w:val="20"/>
          <w:szCs w:val="20"/>
          <w:lang w:eastAsia="pl-PL"/>
        </w:rPr>
        <w:t>Oferta nr 16 –</w:t>
      </w:r>
      <w:r w:rsidRPr="00A76A72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A76A72">
        <w:rPr>
          <w:rFonts w:ascii="Arial Narrow" w:hAnsi="Arial Narrow" w:cs="Arial Narrow"/>
          <w:bCs/>
          <w:sz w:val="20"/>
          <w:szCs w:val="20"/>
        </w:rPr>
        <w:t xml:space="preserve">INDYWIDUALNA SPECJALISTYCZNA PRAKTYKA LEKARSKA MATEUSZ WILKOWSKI z siedzibą </w:t>
      </w:r>
      <w:r w:rsidRPr="00A76A72">
        <w:rPr>
          <w:rFonts w:ascii="Arial Narrow" w:hAnsi="Arial Narrow" w:cs="Arial Narrow"/>
          <w:bCs/>
          <w:sz w:val="20"/>
          <w:szCs w:val="20"/>
        </w:rPr>
        <w:br/>
        <w:t>w 80-180 Gdańsk, ul. Orląt Lwowskich nr 18;</w:t>
      </w:r>
    </w:p>
    <w:p w14:paraId="4957ECF3" w14:textId="77777777" w:rsidR="0052485B" w:rsidRPr="00A76A72" w:rsidRDefault="0052485B" w:rsidP="0052485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6A7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84139ED" w14:textId="264FCC8E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A76A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A76A72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Pr="00A76A72">
        <w:rPr>
          <w:rFonts w:ascii="Arial Narrow" w:hAnsi="Arial Narrow"/>
          <w:sz w:val="20"/>
          <w:szCs w:val="20"/>
        </w:rPr>
        <w:t>41</w:t>
      </w:r>
      <w:r w:rsidRPr="00A76A72">
        <w:rPr>
          <w:rFonts w:ascii="Arial Narrow" w:hAnsi="Arial Narrow"/>
          <w:sz w:val="20"/>
          <w:szCs w:val="20"/>
        </w:rPr>
        <w:t>/2021 wybrano w/w ofertę, gdyż z okoliczności wynika, że na ogłoszony ponownie na tych samych warunkach konkurs ofert nie wpłynie więcej ofert.</w:t>
      </w:r>
    </w:p>
    <w:p w14:paraId="523C0513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639B90B4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76A72">
        <w:rPr>
          <w:rFonts w:ascii="Arial Narrow" w:hAnsi="Arial Narrow"/>
          <w:b/>
          <w:bCs/>
          <w:sz w:val="20"/>
          <w:szCs w:val="20"/>
          <w:u w:val="single"/>
        </w:rPr>
        <w:t xml:space="preserve">III.12. Udzielanie świadczeń zdrowotnych w Oddziale Kardiologii i Angiologii Interwencyjnej / Blok Operacyjny  </w:t>
      </w:r>
      <w:r w:rsidRPr="00A76A72">
        <w:rPr>
          <w:rFonts w:ascii="Arial Narrow" w:hAnsi="Arial Narrow"/>
          <w:b/>
          <w:bCs/>
          <w:sz w:val="20"/>
          <w:szCs w:val="20"/>
          <w:u w:val="single"/>
        </w:rPr>
        <w:br/>
        <w:t xml:space="preserve">– w zakresie programu usuwania uszkodzonych, zainfekowanych lub niepotrzebnych elektrod z serca pacjentów </w:t>
      </w:r>
      <w:r w:rsidRPr="00A76A72">
        <w:rPr>
          <w:rFonts w:ascii="Arial Narrow" w:hAnsi="Arial Narrow"/>
          <w:b/>
          <w:bCs/>
          <w:sz w:val="20"/>
          <w:szCs w:val="20"/>
          <w:u w:val="single"/>
        </w:rPr>
        <w:br/>
        <w:t xml:space="preserve">z wszczepionymi stymulatorami, kardiowerterami, urządzeniami </w:t>
      </w:r>
      <w:proofErr w:type="spellStart"/>
      <w:r w:rsidRPr="00A76A72">
        <w:rPr>
          <w:rFonts w:ascii="Arial Narrow" w:hAnsi="Arial Narrow"/>
          <w:b/>
          <w:bCs/>
          <w:sz w:val="20"/>
          <w:szCs w:val="20"/>
          <w:u w:val="single"/>
        </w:rPr>
        <w:t>resynchronizującymi</w:t>
      </w:r>
      <w:proofErr w:type="spellEnd"/>
      <w:r w:rsidRPr="00A76A72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14:paraId="620B2B52" w14:textId="43DE11DD" w:rsidR="0052485B" w:rsidRPr="004B3687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Arial Narrow"/>
          <w:bCs/>
          <w:sz w:val="20"/>
          <w:szCs w:val="20"/>
        </w:rPr>
      </w:pPr>
      <w:r w:rsidRPr="004B3687">
        <w:rPr>
          <w:rFonts w:ascii="Arial Narrow" w:hAnsi="Arial Narrow"/>
          <w:b/>
          <w:sz w:val="20"/>
          <w:szCs w:val="20"/>
          <w:lang w:eastAsia="pl-PL"/>
        </w:rPr>
        <w:t>Oferta nr 10 –</w:t>
      </w:r>
      <w:r w:rsidRPr="004B3687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4B3687">
        <w:rPr>
          <w:rFonts w:ascii="Arial Narrow" w:hAnsi="Arial Narrow" w:cs="Arial Narrow"/>
          <w:bCs/>
          <w:sz w:val="20"/>
          <w:szCs w:val="20"/>
        </w:rPr>
        <w:t xml:space="preserve">SPECJALISTYCZNA PRAKTYKA LEKARSKA Maciej </w:t>
      </w:r>
      <w:proofErr w:type="spellStart"/>
      <w:r w:rsidRPr="004B3687">
        <w:rPr>
          <w:rFonts w:ascii="Arial Narrow" w:hAnsi="Arial Narrow" w:cs="Arial Narrow"/>
          <w:bCs/>
          <w:sz w:val="20"/>
          <w:szCs w:val="20"/>
        </w:rPr>
        <w:t>Sterliński</w:t>
      </w:r>
      <w:proofErr w:type="spellEnd"/>
      <w:r w:rsidRPr="004B3687">
        <w:rPr>
          <w:rFonts w:ascii="Arial Narrow" w:hAnsi="Arial Narrow" w:cs="Arial Narrow"/>
          <w:bCs/>
          <w:sz w:val="20"/>
          <w:szCs w:val="20"/>
        </w:rPr>
        <w:t xml:space="preserve"> z siedzibą w 04-113 Warszawa, </w:t>
      </w:r>
      <w:r w:rsidRPr="004B3687">
        <w:rPr>
          <w:rFonts w:ascii="Arial Narrow" w:hAnsi="Arial Narrow" w:cs="Arial Narrow"/>
          <w:bCs/>
          <w:sz w:val="20"/>
          <w:szCs w:val="20"/>
        </w:rPr>
        <w:br/>
        <w:t>ul. Łukowska nr 3, lok. 207;</w:t>
      </w:r>
    </w:p>
    <w:p w14:paraId="378B9929" w14:textId="77777777" w:rsidR="0052485B" w:rsidRPr="00A76A72" w:rsidRDefault="0052485B" w:rsidP="0052485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6A7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9601ED5" w14:textId="017F9430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A76A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A76A72">
        <w:rPr>
          <w:rFonts w:ascii="Arial Narrow" w:hAnsi="Arial Narrow"/>
          <w:sz w:val="20"/>
          <w:szCs w:val="20"/>
        </w:rPr>
        <w:t>Szczegółowych Warunków Konkursu Ofert na udzielanie świadczeń zdrowotnych nr 41/2021 wybrano w/w ofertę, gdyż z okoliczności wynika, że na ogłoszony ponownie na tych samych warunkach konkurs ofert nie wpłynie więcej ofert.</w:t>
      </w:r>
    </w:p>
    <w:p w14:paraId="6189D223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F4F7163" w14:textId="17CC2AFD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76A72">
        <w:rPr>
          <w:rFonts w:ascii="Arial Narrow" w:hAnsi="Arial Narrow"/>
          <w:b/>
          <w:bCs/>
          <w:sz w:val="20"/>
          <w:szCs w:val="20"/>
          <w:u w:val="single"/>
        </w:rPr>
        <w:t xml:space="preserve">III.13. Udzielanie świadczeń zdrowotnych w Oddziale Kardiologii i Angiologii Interwencyjnej / Blok Operacyjny </w:t>
      </w:r>
      <w:r w:rsidR="006E7E0E"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A76A72">
        <w:rPr>
          <w:rFonts w:ascii="Arial Narrow" w:hAnsi="Arial Narrow"/>
          <w:b/>
          <w:bCs/>
          <w:sz w:val="20"/>
          <w:szCs w:val="20"/>
          <w:u w:val="single"/>
        </w:rPr>
        <w:t>–</w:t>
      </w:r>
      <w:r w:rsidR="006E7E0E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 w:rsidRPr="00A76A72">
        <w:rPr>
          <w:rFonts w:ascii="Arial Narrow" w:hAnsi="Arial Narrow"/>
          <w:b/>
          <w:bCs/>
          <w:sz w:val="20"/>
          <w:szCs w:val="20"/>
          <w:u w:val="single"/>
        </w:rPr>
        <w:t>w zakresie realizacji wszczepienia podskórnego kardiowertera-defibrylatora (S-ICD) - (procedura 37.947 ICD- 9).</w:t>
      </w:r>
    </w:p>
    <w:p w14:paraId="25BDD9A7" w14:textId="1664A432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b/>
          <w:sz w:val="20"/>
          <w:szCs w:val="20"/>
          <w:lang w:eastAsia="pl-PL"/>
        </w:rPr>
        <w:t>Oferta nr 14 –</w:t>
      </w:r>
      <w:r w:rsidRPr="00A76A72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F4688A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Paweł Syska</w:t>
      </w:r>
      <w:r w:rsidRPr="00A76A72">
        <w:rPr>
          <w:rFonts w:ascii="Arial Narrow" w:hAnsi="Arial Narrow" w:cs="Arial Narrow"/>
          <w:sz w:val="20"/>
          <w:szCs w:val="20"/>
        </w:rPr>
        <w:t xml:space="preserve"> z siedzibą w </w:t>
      </w:r>
      <w:r w:rsidRPr="00A76A72">
        <w:rPr>
          <w:rFonts w:ascii="Arial Narrow" w:hAnsi="Arial Narrow"/>
          <w:sz w:val="20"/>
          <w:szCs w:val="20"/>
        </w:rPr>
        <w:t>01-991 Warszawa, ul. Heroldów nr 10B, lok. 160;</w:t>
      </w:r>
    </w:p>
    <w:p w14:paraId="30D3EAFE" w14:textId="77777777" w:rsidR="0052485B" w:rsidRPr="00A76A72" w:rsidRDefault="0052485B" w:rsidP="0052485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6A7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DFBD2D4" w14:textId="4CEAD78B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A76A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A76A72">
        <w:rPr>
          <w:rFonts w:ascii="Arial Narrow" w:hAnsi="Arial Narrow"/>
          <w:sz w:val="20"/>
          <w:szCs w:val="20"/>
        </w:rPr>
        <w:t>Szczegółowych Warunków Konkursu Ofert na udzielanie świadczeń zdrowotnych nr 41/2021 wybrano w/w ofertę, gdyż z okoliczności wynika, że na ogłoszony ponownie na tych samych warunkach konkurs ofert nie wpłynie więcej ofert.</w:t>
      </w:r>
    </w:p>
    <w:p w14:paraId="7F53AAB7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7C92085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76A72">
        <w:rPr>
          <w:rFonts w:ascii="Arial Narrow" w:hAnsi="Arial Narrow"/>
          <w:b/>
          <w:bCs/>
          <w:sz w:val="20"/>
          <w:szCs w:val="20"/>
          <w:u w:val="single"/>
        </w:rPr>
        <w:t xml:space="preserve">III.14. Udzielanie świadczeń zdrowotnych w ramach kontraktu lekarskiego w Oddziale Kardiologii </w:t>
      </w:r>
      <w:r w:rsidRPr="00A76A72">
        <w:rPr>
          <w:rFonts w:ascii="Arial Narrow" w:hAnsi="Arial Narrow"/>
          <w:b/>
          <w:bCs/>
          <w:sz w:val="20"/>
          <w:szCs w:val="20"/>
          <w:u w:val="single"/>
        </w:rPr>
        <w:br/>
        <w:t>i Angiologii Interwencyjnej – dyżury.</w:t>
      </w:r>
    </w:p>
    <w:p w14:paraId="09F179D8" w14:textId="685BD9B4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b/>
          <w:sz w:val="20"/>
          <w:szCs w:val="20"/>
          <w:lang w:eastAsia="pl-PL"/>
        </w:rPr>
        <w:t>Oferta nr 6 –</w:t>
      </w:r>
      <w:r w:rsidRPr="00A76A72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F4688A">
        <w:rPr>
          <w:rStyle w:val="Pogrubienie"/>
          <w:rFonts w:ascii="Arial Narrow" w:hAnsi="Arial Narrow"/>
          <w:b w:val="0"/>
          <w:sz w:val="20"/>
          <w:szCs w:val="20"/>
        </w:rPr>
        <w:t>INDYWIDUALNA PRAKTYKA LEKARSKA Marek Koziński</w:t>
      </w:r>
      <w:r w:rsidRPr="00A76A72">
        <w:rPr>
          <w:rFonts w:ascii="Arial Narrow" w:hAnsi="Arial Narrow" w:cs="Arial Narrow"/>
          <w:sz w:val="20"/>
          <w:szCs w:val="20"/>
        </w:rPr>
        <w:t xml:space="preserve"> z siedzibą w </w:t>
      </w:r>
      <w:r w:rsidRPr="00A76A72">
        <w:rPr>
          <w:rFonts w:ascii="Arial Narrow" w:hAnsi="Arial Narrow"/>
          <w:sz w:val="20"/>
          <w:szCs w:val="20"/>
        </w:rPr>
        <w:t>81-577 Gdynia, ul. Księżycowa nr 4;</w:t>
      </w:r>
    </w:p>
    <w:p w14:paraId="0DCC1093" w14:textId="77777777" w:rsidR="0052485B" w:rsidRPr="00A76A72" w:rsidRDefault="0052485B" w:rsidP="0052485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6A7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6BBCD9F" w14:textId="68A499A3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A76A7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A76A72">
        <w:rPr>
          <w:rFonts w:ascii="Arial Narrow" w:hAnsi="Arial Narrow"/>
          <w:sz w:val="20"/>
          <w:szCs w:val="20"/>
        </w:rPr>
        <w:t>Szczegółowych Warunków Konkursu Ofert na udzielanie świadczeń zdrowotnych nr 41/2021 wybrano w/w ofertę, gdyż z okoliczności wynika, że na ogłoszony ponownie na tych samych warunkach konkurs ofert nie wpłynie więcej ofert.</w:t>
      </w:r>
    </w:p>
    <w:p w14:paraId="0FDBF9AF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5067A7B" w14:textId="77777777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76A72">
        <w:rPr>
          <w:rFonts w:ascii="Arial Narrow" w:hAnsi="Arial Narrow"/>
          <w:b/>
          <w:bCs/>
          <w:sz w:val="20"/>
          <w:szCs w:val="20"/>
          <w:u w:val="single"/>
        </w:rPr>
        <w:t>III.15. Udzielanie świadczeń zdrowotnych w ramach kontraktu lekarskiego przez lekarzy specjalistów medycyny ratunkowej w Szpitalnym Oddziale Ratunkowym  - ordynacja i/lub dyżury.</w:t>
      </w:r>
    </w:p>
    <w:p w14:paraId="3B3BD634" w14:textId="77777777" w:rsidR="0052485B" w:rsidRPr="00A76A72" w:rsidRDefault="0052485B" w:rsidP="0052485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Fonts w:ascii="Arial Narrow" w:hAnsi="Arial Narrow"/>
          <w:b/>
          <w:bCs/>
          <w:sz w:val="20"/>
          <w:szCs w:val="20"/>
        </w:rPr>
        <w:t>BRAK OFERT</w:t>
      </w:r>
    </w:p>
    <w:p w14:paraId="6495743B" w14:textId="019553E6" w:rsidR="0052485B" w:rsidRPr="00A76A72" w:rsidRDefault="0052485B" w:rsidP="0052485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lastRenderedPageBreak/>
        <w:t>Postępowanie konkursowe zostało unieważnione na podstawie pkt XI.1.1.1 Szczegółowych Warunków Konkursu Ofert na udzielanie świadczeń zdrowotnych nr 41/2021 z powodu braku ofert.</w:t>
      </w:r>
    </w:p>
    <w:p w14:paraId="57728B7D" w14:textId="77777777" w:rsidR="0052485B" w:rsidRPr="00A76A72" w:rsidRDefault="0052485B" w:rsidP="006E7E0E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72609AFA" w14:textId="0F43F910" w:rsidR="001352B2" w:rsidRPr="00A76A72" w:rsidRDefault="00BE2740" w:rsidP="006D2FF4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 w:rsidR="00BB776A" w:rsidRPr="00A76A72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A76A72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A76A72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1A07939E" w:rsidR="000A6DAC" w:rsidRPr="00A76A72" w:rsidRDefault="000A6DAC" w:rsidP="006D2FF4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A76A72"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</w:t>
      </w:r>
      <w:r w:rsidR="00CE0913" w:rsidRPr="00A76A72">
        <w:rPr>
          <w:rFonts w:ascii="Arial Narrow" w:hAnsi="Arial Narrow"/>
          <w:sz w:val="20"/>
          <w:szCs w:val="20"/>
        </w:rPr>
        <w:t xml:space="preserve"> lokalizacji </w:t>
      </w:r>
      <w:r w:rsidR="00CE0913" w:rsidRPr="00A76A72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A76A72">
        <w:rPr>
          <w:rFonts w:ascii="Arial Narrow" w:hAnsi="Arial Narrow"/>
          <w:sz w:val="20"/>
          <w:szCs w:val="20"/>
        </w:rPr>
        <w:t>57 27 317</w:t>
      </w:r>
      <w:r w:rsidRPr="00A76A72">
        <w:rPr>
          <w:rFonts w:ascii="Arial Narrow" w:hAnsi="Arial Narrow"/>
          <w:sz w:val="20"/>
          <w:szCs w:val="20"/>
        </w:rPr>
        <w:t xml:space="preserve">. </w:t>
      </w:r>
    </w:p>
    <w:p w14:paraId="4A94D6CB" w14:textId="7B1071F0" w:rsidR="000A6DAC" w:rsidRPr="00A76A72" w:rsidRDefault="000A6DAC" w:rsidP="006D2FF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="0052485B" w:rsidRPr="00A76A72">
        <w:rPr>
          <w:rFonts w:ascii="Arial Narrow" w:hAnsi="Arial Narrow"/>
          <w:sz w:val="20"/>
          <w:szCs w:val="20"/>
        </w:rPr>
        <w:br/>
      </w:r>
      <w:r w:rsidRPr="00A76A72">
        <w:rPr>
          <w:rFonts w:ascii="Arial Narrow" w:hAnsi="Arial Narrow"/>
          <w:sz w:val="20"/>
          <w:szCs w:val="20"/>
        </w:rPr>
        <w:t xml:space="preserve">w terminie 7 dni od dnia ogłoszenia o rozstrzygnięciu konkursu ofert. O przyjęciu odwołania decyduje data wpływu odwołania do Sekretariatu </w:t>
      </w:r>
      <w:r w:rsidR="00C92FC8" w:rsidRPr="00A76A72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A76A72" w:rsidRDefault="000A6DAC" w:rsidP="006D2FF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A76A72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  <w:bookmarkStart w:id="0" w:name="_GoBack"/>
      <w:bookmarkEnd w:id="0"/>
    </w:p>
    <w:p w14:paraId="18B1F0CD" w14:textId="77777777" w:rsidR="009C549C" w:rsidRPr="00A76A72" w:rsidRDefault="009C549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5C5BEE31" w14:textId="77777777" w:rsidR="00487C2E" w:rsidRPr="00A76A72" w:rsidRDefault="00487C2E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658B3169" w14:textId="77777777" w:rsidR="00487C2E" w:rsidRPr="00A76A72" w:rsidRDefault="00487C2E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2FCF6FE0" w14:textId="4DCDA6F7" w:rsidR="000A6DAC" w:rsidRPr="00A76A72" w:rsidRDefault="000A6DA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A76A72">
        <w:rPr>
          <w:rFonts w:ascii="Arial Narrow" w:hAnsi="Arial Narrow" w:cs="Tahoma"/>
          <w:sz w:val="20"/>
          <w:szCs w:val="20"/>
        </w:rPr>
        <w:tab/>
      </w:r>
    </w:p>
    <w:p w14:paraId="6EDD8D4C" w14:textId="55A99558" w:rsidR="00BA41A9" w:rsidRPr="00A76A72" w:rsidRDefault="003447C0" w:rsidP="006D2FF4">
      <w:pPr>
        <w:rPr>
          <w:rFonts w:ascii="Arial Narrow" w:hAnsi="Arial Narrow"/>
          <w:sz w:val="20"/>
          <w:szCs w:val="20"/>
        </w:rPr>
      </w:pPr>
    </w:p>
    <w:p w14:paraId="02F69264" w14:textId="77777777" w:rsidR="007E019C" w:rsidRPr="00A76A72" w:rsidRDefault="007E019C" w:rsidP="006D2FF4">
      <w:pPr>
        <w:rPr>
          <w:rFonts w:ascii="Arial Narrow" w:hAnsi="Arial Narrow"/>
          <w:sz w:val="20"/>
          <w:szCs w:val="20"/>
        </w:rPr>
      </w:pPr>
    </w:p>
    <w:sectPr w:rsidR="007E019C" w:rsidRPr="00A76A72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5A199" w14:textId="77777777" w:rsidR="003447C0" w:rsidRDefault="003447C0">
      <w:pPr>
        <w:spacing w:after="0" w:line="240" w:lineRule="auto"/>
      </w:pPr>
      <w:r>
        <w:separator/>
      </w:r>
    </w:p>
  </w:endnote>
  <w:endnote w:type="continuationSeparator" w:id="0">
    <w:p w14:paraId="53B50BFB" w14:textId="77777777" w:rsidR="003447C0" w:rsidRDefault="003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EC53" w14:textId="77777777" w:rsidR="003E0B0F" w:rsidRDefault="003E0B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3447C0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36D22765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E0B0F">
      <w:rPr>
        <w:rFonts w:ascii="Century Gothic" w:hAnsi="Century Gothic"/>
        <w:color w:val="004685"/>
        <w:sz w:val="18"/>
        <w:szCs w:val="18"/>
      </w:rPr>
      <w:t>174</w:t>
    </w:r>
    <w:r w:rsidR="00E10F6A">
      <w:rPr>
        <w:rFonts w:ascii="Century Gothic" w:hAnsi="Century Gothic"/>
        <w:color w:val="004685"/>
        <w:sz w:val="18"/>
        <w:szCs w:val="18"/>
      </w:rPr>
      <w:t> 254 000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6253" w14:textId="77777777" w:rsidR="003E0B0F" w:rsidRDefault="003E0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E494D" w14:textId="77777777" w:rsidR="003447C0" w:rsidRDefault="003447C0">
      <w:pPr>
        <w:spacing w:after="0" w:line="240" w:lineRule="auto"/>
      </w:pPr>
      <w:r>
        <w:separator/>
      </w:r>
    </w:p>
  </w:footnote>
  <w:footnote w:type="continuationSeparator" w:id="0">
    <w:p w14:paraId="62331EE5" w14:textId="77777777" w:rsidR="003447C0" w:rsidRDefault="003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3447C0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47C0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3447C0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291795"/>
    <w:rsid w:val="002A0355"/>
    <w:rsid w:val="002C3E58"/>
    <w:rsid w:val="002E1455"/>
    <w:rsid w:val="002E5774"/>
    <w:rsid w:val="00314A4B"/>
    <w:rsid w:val="0031574E"/>
    <w:rsid w:val="003447C0"/>
    <w:rsid w:val="003E0B0F"/>
    <w:rsid w:val="004651B0"/>
    <w:rsid w:val="00487C2E"/>
    <w:rsid w:val="004B3687"/>
    <w:rsid w:val="004D10AD"/>
    <w:rsid w:val="00505E2A"/>
    <w:rsid w:val="005170C3"/>
    <w:rsid w:val="0052485B"/>
    <w:rsid w:val="00553651"/>
    <w:rsid w:val="005909BC"/>
    <w:rsid w:val="005D1347"/>
    <w:rsid w:val="005F4160"/>
    <w:rsid w:val="0062133A"/>
    <w:rsid w:val="0062220F"/>
    <w:rsid w:val="006A028F"/>
    <w:rsid w:val="006A319A"/>
    <w:rsid w:val="006B2172"/>
    <w:rsid w:val="006B446C"/>
    <w:rsid w:val="006D2FF4"/>
    <w:rsid w:val="006E7E0E"/>
    <w:rsid w:val="0078527F"/>
    <w:rsid w:val="007E019C"/>
    <w:rsid w:val="007E298D"/>
    <w:rsid w:val="007F0E56"/>
    <w:rsid w:val="00825FD7"/>
    <w:rsid w:val="008372F9"/>
    <w:rsid w:val="008C0FCA"/>
    <w:rsid w:val="008C51C9"/>
    <w:rsid w:val="008D4296"/>
    <w:rsid w:val="00912D74"/>
    <w:rsid w:val="0097395F"/>
    <w:rsid w:val="00997D7D"/>
    <w:rsid w:val="009B70C9"/>
    <w:rsid w:val="009C549C"/>
    <w:rsid w:val="009C6B7C"/>
    <w:rsid w:val="00A02D27"/>
    <w:rsid w:val="00A13EF1"/>
    <w:rsid w:val="00A20A33"/>
    <w:rsid w:val="00A364DD"/>
    <w:rsid w:val="00A76A72"/>
    <w:rsid w:val="00AD548F"/>
    <w:rsid w:val="00B107EC"/>
    <w:rsid w:val="00B20D6E"/>
    <w:rsid w:val="00B226C3"/>
    <w:rsid w:val="00B26280"/>
    <w:rsid w:val="00B40259"/>
    <w:rsid w:val="00B7066C"/>
    <w:rsid w:val="00B9086A"/>
    <w:rsid w:val="00BB0EA5"/>
    <w:rsid w:val="00BB776A"/>
    <w:rsid w:val="00BC49CB"/>
    <w:rsid w:val="00BE2740"/>
    <w:rsid w:val="00C50E37"/>
    <w:rsid w:val="00C6387B"/>
    <w:rsid w:val="00C92FC8"/>
    <w:rsid w:val="00CB6E57"/>
    <w:rsid w:val="00CD2965"/>
    <w:rsid w:val="00CE0913"/>
    <w:rsid w:val="00DA05CC"/>
    <w:rsid w:val="00E006C8"/>
    <w:rsid w:val="00E10F6A"/>
    <w:rsid w:val="00EB52BB"/>
    <w:rsid w:val="00EF1B8D"/>
    <w:rsid w:val="00F4688A"/>
    <w:rsid w:val="00F65E3C"/>
    <w:rsid w:val="00F66917"/>
    <w:rsid w:val="00F743CF"/>
    <w:rsid w:val="00F96433"/>
    <w:rsid w:val="00FA5DEF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12</cp:revision>
  <cp:lastPrinted>2021-09-17T07:52:00Z</cp:lastPrinted>
  <dcterms:created xsi:type="dcterms:W3CDTF">2021-09-17T06:54:00Z</dcterms:created>
  <dcterms:modified xsi:type="dcterms:W3CDTF">2021-10-13T12:34:00Z</dcterms:modified>
</cp:coreProperties>
</file>