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3C1E6" w14:textId="77777777" w:rsidR="002F76FC" w:rsidRDefault="002F76FC" w:rsidP="006A5BAA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6D90B1BB" w14:textId="32013125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4B2C85">
        <w:rPr>
          <w:rFonts w:ascii="Times New Roman" w:hAnsi="Times New Roman"/>
          <w:b/>
          <w:color w:val="auto"/>
          <w:sz w:val="20"/>
          <w:szCs w:val="20"/>
        </w:rPr>
        <w:t>104</w:t>
      </w:r>
      <w:bookmarkStart w:id="0" w:name="_GoBack"/>
      <w:bookmarkEnd w:id="0"/>
      <w:r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7564F738" w14:textId="77777777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0EC1617D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BC5AB4A" w14:textId="6A1B72F4" w:rsidR="006A5BAA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 w:rsidR="0090518C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</w:t>
      </w:r>
      <w:r w:rsidR="0090518C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zakres</w:t>
      </w:r>
      <w:r w:rsidR="0090518C">
        <w:rPr>
          <w:rFonts w:ascii="Times New Roman" w:hAnsi="Times New Roman"/>
          <w:sz w:val="20"/>
          <w:szCs w:val="20"/>
        </w:rPr>
        <w:t>ie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74B4DC5C" w14:textId="77777777" w:rsidR="0090518C" w:rsidRDefault="0090518C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6A5BAA" w:rsidRPr="00FA22FE" w14:paraId="32F9C99F" w14:textId="77777777" w:rsidTr="00407666">
        <w:trPr>
          <w:trHeight w:val="485"/>
        </w:trPr>
        <w:tc>
          <w:tcPr>
            <w:tcW w:w="222" w:type="pct"/>
            <w:shd w:val="clear" w:color="auto" w:fill="E6E6E6"/>
          </w:tcPr>
          <w:p w14:paraId="5948F62C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F18C9FA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55096D69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5B73D11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41AEB2E8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612402D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6534ECA4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A6737CE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24D4A6B7" w14:textId="77777777" w:rsidR="006A5BAA" w:rsidRPr="008047FF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D0C7BE5" w14:textId="77777777" w:rsidR="006A5BAA" w:rsidRPr="008047FF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6A5BAA" w:rsidRPr="00FA22FE" w14:paraId="02C77134" w14:textId="77777777" w:rsidTr="002F76FC">
        <w:trPr>
          <w:trHeight w:val="255"/>
        </w:trPr>
        <w:tc>
          <w:tcPr>
            <w:tcW w:w="222" w:type="pct"/>
            <w:tcBorders>
              <w:bottom w:val="single" w:sz="4" w:space="0" w:color="auto"/>
            </w:tcBorders>
            <w:shd w:val="clear" w:color="auto" w:fill="E6E6E6"/>
          </w:tcPr>
          <w:p w14:paraId="33B8B2E7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tcBorders>
              <w:bottom w:val="single" w:sz="4" w:space="0" w:color="auto"/>
            </w:tcBorders>
            <w:shd w:val="clear" w:color="auto" w:fill="E6E6E6"/>
          </w:tcPr>
          <w:p w14:paraId="4FB40F19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E6E6E6"/>
          </w:tcPr>
          <w:p w14:paraId="49B4215A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tcBorders>
              <w:bottom w:val="single" w:sz="4" w:space="0" w:color="auto"/>
            </w:tcBorders>
            <w:shd w:val="clear" w:color="auto" w:fill="E6E6E6"/>
          </w:tcPr>
          <w:p w14:paraId="1E70496C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E6E6E6"/>
          </w:tcPr>
          <w:p w14:paraId="54BD71E6" w14:textId="77777777" w:rsidR="006A5BAA" w:rsidRPr="008047FF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6A5BAA" w:rsidRPr="00FA22FE" w14:paraId="2303F441" w14:textId="77777777" w:rsidTr="002F76FC">
        <w:trPr>
          <w:trHeight w:val="834"/>
        </w:trPr>
        <w:tc>
          <w:tcPr>
            <w:tcW w:w="222" w:type="pct"/>
            <w:vMerge w:val="restart"/>
            <w:tcBorders>
              <w:bottom w:val="nil"/>
            </w:tcBorders>
            <w:vAlign w:val="center"/>
          </w:tcPr>
          <w:p w14:paraId="3C337795" w14:textId="3B7E5D26" w:rsidR="006A5BAA" w:rsidRDefault="0090518C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80707381"/>
            <w:bookmarkStart w:id="2" w:name="_Hlk96433211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A5B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39" w:type="pct"/>
            <w:vMerge w:val="restart"/>
            <w:tcBorders>
              <w:bottom w:val="nil"/>
            </w:tcBorders>
          </w:tcPr>
          <w:p w14:paraId="3A1358FA" w14:textId="5DFC1887" w:rsidR="006A5BAA" w:rsidRPr="00FF63DB" w:rsidRDefault="00143507" w:rsidP="0040766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43507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 xml:space="preserve">III.1. Udzielanie świadczeń zdrowotnych w ramach kontraktu lekarskiego Pacjentom Spółki w zakresie konsultacji psychiatrycznych.  </w:t>
            </w:r>
          </w:p>
        </w:tc>
        <w:tc>
          <w:tcPr>
            <w:tcW w:w="438" w:type="pct"/>
            <w:vMerge w:val="restart"/>
            <w:tcBorders>
              <w:bottom w:val="nil"/>
            </w:tcBorders>
          </w:tcPr>
          <w:p w14:paraId="13493987" w14:textId="77777777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tcBorders>
              <w:bottom w:val="nil"/>
            </w:tcBorders>
          </w:tcPr>
          <w:p w14:paraId="7B30A730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16479">
              <w:rPr>
                <w:rFonts w:ascii="Times New Roman" w:hAnsi="Times New Roman"/>
                <w:sz w:val="18"/>
                <w:szCs w:val="18"/>
              </w:rPr>
              <w:t xml:space="preserve">Proponowane wynagrodzenie -  stawka </w:t>
            </w:r>
            <w:r w:rsidRPr="00916479">
              <w:rPr>
                <w:rFonts w:ascii="Times New Roman" w:hAnsi="Times New Roman"/>
                <w:bCs/>
                <w:sz w:val="18"/>
                <w:szCs w:val="18"/>
              </w:rPr>
              <w:t>za 1 konsultację w zakresie psychiatrii udzieloną i prawidłowo udokumentowaną.</w:t>
            </w:r>
          </w:p>
          <w:p w14:paraId="148AD0A7" w14:textId="77777777" w:rsidR="006A5BAA" w:rsidRPr="00916479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  <w:tcBorders>
              <w:bottom w:val="nil"/>
            </w:tcBorders>
          </w:tcPr>
          <w:p w14:paraId="2C736605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21D8F01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6A5BAA" w:rsidRPr="00FA22FE" w14:paraId="51F68A7C" w14:textId="77777777" w:rsidTr="002F76FC">
        <w:trPr>
          <w:trHeight w:val="905"/>
        </w:trPr>
        <w:tc>
          <w:tcPr>
            <w:tcW w:w="222" w:type="pct"/>
            <w:vMerge/>
            <w:tcBorders>
              <w:top w:val="nil"/>
            </w:tcBorders>
            <w:vAlign w:val="center"/>
          </w:tcPr>
          <w:p w14:paraId="69BE21C0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  <w:tcBorders>
              <w:top w:val="nil"/>
            </w:tcBorders>
          </w:tcPr>
          <w:p w14:paraId="3E21AF2C" w14:textId="77777777" w:rsidR="006A5BAA" w:rsidRPr="00FF63DB" w:rsidRDefault="006A5BAA" w:rsidP="0040766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nil"/>
            </w:tcBorders>
          </w:tcPr>
          <w:p w14:paraId="2D49FE75" w14:textId="77777777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tcBorders>
              <w:top w:val="nil"/>
            </w:tcBorders>
          </w:tcPr>
          <w:p w14:paraId="0AB38F52" w14:textId="77777777" w:rsidR="006A5BAA" w:rsidRPr="00916479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top w:val="nil"/>
            </w:tcBorders>
          </w:tcPr>
          <w:p w14:paraId="258DF4D6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1"/>
      <w:bookmarkEnd w:id="2"/>
    </w:tbl>
    <w:p w14:paraId="023FC05D" w14:textId="77777777" w:rsidR="006A5BAA" w:rsidRDefault="006A5BAA" w:rsidP="006A5BA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62C365A8" w14:textId="77777777" w:rsidR="006A5BAA" w:rsidRPr="0090518C" w:rsidRDefault="006A5BAA" w:rsidP="006A5BA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0518C">
        <w:rPr>
          <w:rFonts w:ascii="Times New Roman" w:hAnsi="Times New Roman"/>
          <w:sz w:val="20"/>
          <w:szCs w:val="20"/>
          <w:u w:val="single"/>
        </w:rPr>
        <w:t>Uwaga:</w:t>
      </w:r>
    </w:p>
    <w:p w14:paraId="7D1FCEDF" w14:textId="3CD7A1D9" w:rsidR="006A5BAA" w:rsidRPr="0090518C" w:rsidRDefault="0090518C" w:rsidP="006A5BAA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6A5BAA" w:rsidRPr="0090518C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  – stosowanie do danego zakresu, na który składana jest oferta.</w:t>
      </w:r>
    </w:p>
    <w:p w14:paraId="485046FC" w14:textId="2CB87E72" w:rsidR="006A5BAA" w:rsidRPr="0090518C" w:rsidRDefault="0090518C" w:rsidP="006A5BAA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6A5BAA" w:rsidRPr="0090518C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433435A3" w14:textId="2EA9D241" w:rsidR="006A5BAA" w:rsidRPr="0090518C" w:rsidRDefault="006A5BAA" w:rsidP="0090518C">
      <w:pPr>
        <w:pStyle w:val="Akapitzlist"/>
        <w:numPr>
          <w:ilvl w:val="0"/>
          <w:numId w:val="26"/>
        </w:numPr>
        <w:tabs>
          <w:tab w:val="clear" w:pos="7448"/>
        </w:tabs>
        <w:spacing w:after="0" w:line="240" w:lineRule="auto"/>
        <w:ind w:left="142" w:hanging="142"/>
        <w:jc w:val="both"/>
        <w:rPr>
          <w:rFonts w:ascii="Times New Roman" w:hAnsi="Times New Roman"/>
          <w:bCs/>
          <w:sz w:val="20"/>
          <w:szCs w:val="20"/>
        </w:rPr>
      </w:pPr>
      <w:r w:rsidRPr="0090518C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 </w:t>
      </w:r>
      <w:r w:rsidRPr="0090518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Ceną oferty dla </w:t>
      </w:r>
      <w:r w:rsidRPr="0090518C">
        <w:rPr>
          <w:rFonts w:ascii="Times New Roman" w:hAnsi="Times New Roman"/>
          <w:sz w:val="20"/>
          <w:szCs w:val="20"/>
          <w:shd w:val="clear" w:color="auto" w:fill="FFFFFF"/>
        </w:rPr>
        <w:t>zakresu III.</w:t>
      </w:r>
      <w:r w:rsidR="0090518C">
        <w:rPr>
          <w:rFonts w:ascii="Times New Roman" w:hAnsi="Times New Roman"/>
          <w:sz w:val="20"/>
          <w:szCs w:val="20"/>
          <w:shd w:val="clear" w:color="auto" w:fill="FFFFFF"/>
        </w:rPr>
        <w:t>1.</w:t>
      </w:r>
      <w:r w:rsidRPr="0090518C">
        <w:rPr>
          <w:rFonts w:ascii="Times New Roman" w:hAnsi="Times New Roman"/>
          <w:sz w:val="20"/>
          <w:szCs w:val="20"/>
          <w:shd w:val="clear" w:color="auto" w:fill="FFFFFF"/>
        </w:rPr>
        <w:t xml:space="preserve"> jest  </w:t>
      </w:r>
      <w:r w:rsidRPr="0090518C">
        <w:rPr>
          <w:rFonts w:ascii="Times New Roman" w:hAnsi="Times New Roman"/>
          <w:sz w:val="20"/>
          <w:szCs w:val="20"/>
        </w:rPr>
        <w:t xml:space="preserve">stawka za udzielenie </w:t>
      </w:r>
      <w:r w:rsidRPr="0090518C">
        <w:rPr>
          <w:rFonts w:ascii="Times New Roman" w:hAnsi="Times New Roman"/>
          <w:bCs/>
          <w:sz w:val="20"/>
          <w:szCs w:val="20"/>
        </w:rPr>
        <w:t>1 konsultacji w zakresie psychiatrii prawidłowo udokumentowanej.</w:t>
      </w:r>
    </w:p>
    <w:p w14:paraId="5CD77503" w14:textId="77777777" w:rsidR="006A5BAA" w:rsidRDefault="006A5BAA" w:rsidP="006A5BA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0B0D8B8" w14:textId="77777777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2B47B2A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1CF4165F" w14:textId="77777777" w:rsidR="006A5BA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B0AF87A" w14:textId="77777777" w:rsidR="006A5BAA" w:rsidRPr="00B6168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6A5BAA" w:rsidRPr="00B6168A" w14:paraId="4422AB34" w14:textId="77777777" w:rsidTr="00407666">
        <w:tc>
          <w:tcPr>
            <w:tcW w:w="4541" w:type="dxa"/>
          </w:tcPr>
          <w:p w14:paraId="4EEB427A" w14:textId="77777777" w:rsidR="006A5BAA" w:rsidRPr="00B6168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32621A36" w14:textId="77777777" w:rsidR="006A5BAA" w:rsidRPr="00B6168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789465ED" w14:textId="77777777" w:rsidR="006A5BAA" w:rsidRPr="00B6168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172CE8" w14:textId="77777777" w:rsidR="006A5BAA" w:rsidRPr="00B6168A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6A5BAA" w:rsidRPr="00B6168A" w14:paraId="5282C6D7" w14:textId="77777777" w:rsidTr="00407666">
        <w:tc>
          <w:tcPr>
            <w:tcW w:w="4541" w:type="dxa"/>
          </w:tcPr>
          <w:p w14:paraId="010ECB87" w14:textId="77777777" w:rsidR="006A5BAA" w:rsidRPr="00B6168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2FA2A128" w14:textId="77777777" w:rsidR="006A5BAA" w:rsidRPr="00B6168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0D0D4E55" w14:textId="77777777" w:rsidR="006A5BAA" w:rsidRPr="00B6168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7E1311E3" w14:textId="77777777" w:rsidR="006A5BAA" w:rsidRPr="00B6168A" w:rsidRDefault="006A5BAA" w:rsidP="006A5B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CA229A6" w14:textId="77777777" w:rsidR="006A5BAA" w:rsidRPr="00B6168A" w:rsidRDefault="006A5BAA" w:rsidP="006A5BAA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3424ACA2" w14:textId="77777777" w:rsidR="006A5BAA" w:rsidRPr="00B6168A" w:rsidRDefault="006A5BAA" w:rsidP="006A5BA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7DFF88D5" w14:textId="77777777" w:rsidR="006A5BAA" w:rsidRPr="00B6168A" w:rsidRDefault="006A5BAA" w:rsidP="006A5BA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4F31463E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060A3E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67C6D33" w14:textId="77777777" w:rsidR="006A5BAA" w:rsidRPr="00B6168A" w:rsidRDefault="006A5BAA" w:rsidP="006A5BA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E75EB4E" w14:textId="77777777" w:rsidR="006A5BAA" w:rsidRPr="00B6168A" w:rsidRDefault="006A5BAA" w:rsidP="006A5BA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19B6F" wp14:editId="66C4CF35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0A03B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CD10EDD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E14F3" wp14:editId="798668F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7D41D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B34141E" w14:textId="77777777" w:rsidR="006A5BAA" w:rsidRPr="00B6168A" w:rsidRDefault="006A5BAA" w:rsidP="006A5BA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7F4A8F3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0025B4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5739272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4EE5F" wp14:editId="04E9801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0C908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DC60458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2BF94" wp14:editId="71DC5B77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D78CA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40A17125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0C7E75BB" w14:textId="77777777" w:rsidR="006A5BAA" w:rsidRPr="00B6168A" w:rsidRDefault="006A5BAA" w:rsidP="006A5BA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A773FE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BDA765F" w14:textId="77777777" w:rsidR="006A5BAA" w:rsidRPr="00B6168A" w:rsidRDefault="006A5BAA" w:rsidP="006A5BA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FC205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171469B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1AE6719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AB60C29" w14:textId="77777777" w:rsidR="006A5BAA" w:rsidRPr="00B6168A" w:rsidRDefault="006A5BAA" w:rsidP="006A5BA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4FD782F" w14:textId="77777777" w:rsidR="006A5BAA" w:rsidRDefault="006A5BAA" w:rsidP="006A5BA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71E00F5" w14:textId="4C9C8673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17A633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6A5BAA" w:rsidRPr="00337CA3" w14:paraId="78D0A14E" w14:textId="77777777" w:rsidTr="00407666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674FBB48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6A5BAA" w:rsidRPr="00337CA3" w14:paraId="556AE31F" w14:textId="77777777" w:rsidTr="00407666">
        <w:trPr>
          <w:trHeight w:val="510"/>
        </w:trPr>
        <w:tc>
          <w:tcPr>
            <w:tcW w:w="5590" w:type="dxa"/>
            <w:noWrap/>
            <w:vAlign w:val="bottom"/>
          </w:tcPr>
          <w:p w14:paraId="76C9199B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1BE83B48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37370941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60841838" w14:textId="77777777" w:rsidTr="00407666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0097F44F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 KWALIFIKACJE ZAWODOWE*</w:t>
            </w:r>
          </w:p>
        </w:tc>
      </w:tr>
      <w:tr w:rsidR="006A5BAA" w:rsidRPr="00337CA3" w14:paraId="51AFE0B4" w14:textId="77777777" w:rsidTr="00407666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6A20BEA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6A5BAA" w:rsidRPr="00337CA3" w14:paraId="6F01E4D7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634C4B48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00F0E699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4CB1C1A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38CB6A2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36B4F7D1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5793D7C7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5DC9D8BD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5061B27E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684734DF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0EC44EEB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14432C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A54BE20" w14:textId="77777777" w:rsidTr="00407666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F097EDD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6A5BAA" w:rsidRPr="00337CA3" w14:paraId="2C0266D3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600EA34C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C9B7400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2BDF239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6E4367F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732F78A0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F33995E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98FA61A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68B85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4C0B7423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E733FEC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683F70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9E0C45D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2B33535F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B122645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2531F33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D9FFA5" w14:textId="77777777" w:rsidR="006A5BAA" w:rsidRPr="00337CA3" w:rsidRDefault="006A5BAA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6A5BAA" w:rsidRPr="00337CA3" w14:paraId="0A94DF2E" w14:textId="77777777" w:rsidTr="00407666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1514F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8FA9F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8513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731FFF67" w14:textId="77777777" w:rsidTr="00407666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C42A0D0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6A5BAA" w:rsidRPr="00337CA3" w14:paraId="21697306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5F7AD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B71F3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F69C6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96D0E6F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E7975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66AE6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FDAE2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591988F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7565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5897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7BD6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438EBE74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67B4B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C1D0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3309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6AC4EF6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D4E57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35685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AE9E9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49D804E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DF980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97DF1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1433D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AB2B113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27FF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B3E9F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E438F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412428AB" w14:textId="77777777" w:rsidTr="0040766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3FDD93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6A5BAA" w:rsidRPr="00337CA3" w14:paraId="5CE4CDD9" w14:textId="77777777" w:rsidTr="00407666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3900EA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6A5BAA" w:rsidRPr="00337CA3" w14:paraId="2C2FC50F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9EA8D" w14:textId="7D3F9AC4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3.1.1. DEKALROWANIA minimalna LICZBA GODZIN ŚWIADCZENIA USŁUG W MIESIĄC</w:t>
            </w:r>
            <w:r w:rsidR="002F76FC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81292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D1B5E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182B2B24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7971B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CCBAA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DFEF7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F910F29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2BCA6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C0B78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0A1EE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F97FCE7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F80B8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9F11A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35F9D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D29C606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DEEED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3DF1B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2BC96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ED657D" w14:textId="77777777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407666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407666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0854331F" w14:textId="77777777" w:rsidR="006A5BAA" w:rsidRPr="006B3EAD" w:rsidRDefault="006A5BAA" w:rsidP="006A5BAA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2139E6A2" w14:textId="77777777" w:rsidR="006A5BAA" w:rsidRPr="00654B3A" w:rsidRDefault="006A5BAA" w:rsidP="006A5BAA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p w14:paraId="27E16A36" w14:textId="77777777" w:rsidR="006A5BAA" w:rsidRDefault="006A5BAA" w:rsidP="00D422F6"/>
    <w:sectPr w:rsidR="006A5BAA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E27"/>
    <w:rsid w:val="00054BD8"/>
    <w:rsid w:val="00125B0C"/>
    <w:rsid w:val="00143507"/>
    <w:rsid w:val="00144B8A"/>
    <w:rsid w:val="001A56F1"/>
    <w:rsid w:val="001B60F1"/>
    <w:rsid w:val="00265C0D"/>
    <w:rsid w:val="002A77B1"/>
    <w:rsid w:val="002F76FC"/>
    <w:rsid w:val="00344AD2"/>
    <w:rsid w:val="00375EE9"/>
    <w:rsid w:val="003D48E1"/>
    <w:rsid w:val="00414AE3"/>
    <w:rsid w:val="004656D4"/>
    <w:rsid w:val="004725EA"/>
    <w:rsid w:val="004B2C85"/>
    <w:rsid w:val="00522C07"/>
    <w:rsid w:val="00581E24"/>
    <w:rsid w:val="00600476"/>
    <w:rsid w:val="006202FE"/>
    <w:rsid w:val="00656E84"/>
    <w:rsid w:val="006A5BAA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0518C"/>
    <w:rsid w:val="00931873"/>
    <w:rsid w:val="00983D8F"/>
    <w:rsid w:val="009B7280"/>
    <w:rsid w:val="009E5FF4"/>
    <w:rsid w:val="009F61C2"/>
    <w:rsid w:val="00A56F12"/>
    <w:rsid w:val="00A90D71"/>
    <w:rsid w:val="00AA25B2"/>
    <w:rsid w:val="00BE260D"/>
    <w:rsid w:val="00C066BD"/>
    <w:rsid w:val="00C61427"/>
    <w:rsid w:val="00D422F6"/>
    <w:rsid w:val="00D468CF"/>
    <w:rsid w:val="00DB044D"/>
    <w:rsid w:val="00DC0768"/>
    <w:rsid w:val="00DC4202"/>
    <w:rsid w:val="00DE0D25"/>
    <w:rsid w:val="00E3567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4BEE7-7223-41EE-8638-43438E8C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1665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7</cp:revision>
  <dcterms:created xsi:type="dcterms:W3CDTF">2022-07-27T05:58:00Z</dcterms:created>
  <dcterms:modified xsi:type="dcterms:W3CDTF">2022-09-15T11:37:00Z</dcterms:modified>
</cp:coreProperties>
</file>